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8F" w:rsidRDefault="0061228F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Мы продолжаем изучение истории России дистанционно.  </w:t>
      </w:r>
    </w:p>
    <w:p w:rsidR="0061228F" w:rsidRDefault="0061228F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Вот задания на следующую неделю.  Желаю удачи!!!</w:t>
      </w:r>
    </w:p>
    <w:p w:rsidR="00EF10B3" w:rsidRDefault="0061228F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истории  на период </w:t>
      </w:r>
      <w:r w:rsidR="00694FAC">
        <w:rPr>
          <w:rFonts w:ascii="Times New Roman" w:hAnsi="Times New Roman" w:cs="Times New Roman"/>
          <w:b/>
          <w:sz w:val="24"/>
          <w:szCs w:val="24"/>
        </w:rPr>
        <w:t xml:space="preserve"> с 27.04. -30</w:t>
      </w:r>
      <w:r w:rsidR="00EF10B3"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EF10B3" w:rsidRPr="000B6C4D" w:rsidRDefault="00EF10B3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EF10B3" w:rsidRPr="000B6C4D" w:rsidRDefault="00EF10B3" w:rsidP="00EF1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EF10B3" w:rsidRDefault="00EF10B3" w:rsidP="00EF10B3"/>
    <w:tbl>
      <w:tblPr>
        <w:tblStyle w:val="a3"/>
        <w:tblW w:w="10745" w:type="dxa"/>
        <w:tblInd w:w="-1139" w:type="dxa"/>
        <w:tblLook w:val="04A0"/>
      </w:tblPr>
      <w:tblGrid>
        <w:gridCol w:w="714"/>
        <w:gridCol w:w="2374"/>
        <w:gridCol w:w="7657"/>
      </w:tblGrid>
      <w:tr w:rsidR="0061228F" w:rsidRPr="000B6C4D" w:rsidTr="00AD51C2">
        <w:tc>
          <w:tcPr>
            <w:tcW w:w="714" w:type="dxa"/>
          </w:tcPr>
          <w:p w:rsidR="0061228F" w:rsidRDefault="0061228F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74" w:type="dxa"/>
          </w:tcPr>
          <w:p w:rsidR="0061228F" w:rsidRDefault="0061228F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657" w:type="dxa"/>
          </w:tcPr>
          <w:p w:rsidR="0061228F" w:rsidRDefault="0061228F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EF10B3" w:rsidRPr="000B6C4D" w:rsidTr="00AD51C2">
        <w:tc>
          <w:tcPr>
            <w:tcW w:w="714" w:type="dxa"/>
          </w:tcPr>
          <w:p w:rsidR="00EF10B3" w:rsidRPr="000B6C4D" w:rsidRDefault="00694FAC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10B3">
              <w:rPr>
                <w:rFonts w:ascii="Times New Roman" w:hAnsi="Times New Roman" w:cs="Times New Roman"/>
              </w:rPr>
              <w:t>.04</w:t>
            </w:r>
          </w:p>
          <w:p w:rsidR="00EF10B3" w:rsidRPr="000B6C4D" w:rsidRDefault="00EF10B3" w:rsidP="00AD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EF10B3" w:rsidRPr="00123F42" w:rsidRDefault="00694FAC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</w:t>
            </w:r>
          </w:p>
        </w:tc>
        <w:tc>
          <w:tcPr>
            <w:tcW w:w="7657" w:type="dxa"/>
          </w:tcPr>
          <w:p w:rsidR="005307C9" w:rsidRDefault="00694FAC" w:rsidP="005307C9">
            <w:pPr>
              <w:rPr>
                <w:rFonts w:ascii="Times New Roman" w:hAnsi="Times New Roman" w:cs="Times New Roman"/>
              </w:rPr>
            </w:pPr>
            <w:r w:rsidRPr="00694FAC">
              <w:rPr>
                <w:rFonts w:ascii="Times New Roman" w:hAnsi="Times New Roman" w:cs="Times New Roman"/>
              </w:rPr>
              <w:t>https://obrazovaka.ru/istoriya/raskol-cerkvi-na-rusi-17-vek-prichiny.</w:t>
            </w:r>
            <w:proofErr w:type="gramStart"/>
            <w:r w:rsidRPr="00694FAC">
              <w:rPr>
                <w:rFonts w:ascii="Times New Roman" w:hAnsi="Times New Roman" w:cs="Times New Roman"/>
              </w:rPr>
              <w:t>html</w:t>
            </w:r>
            <w:proofErr w:type="gramEnd"/>
            <w:r w:rsidR="005307C9">
              <w:rPr>
                <w:rFonts w:ascii="Times New Roman" w:hAnsi="Times New Roman" w:cs="Times New Roman"/>
              </w:rPr>
              <w:t xml:space="preserve">ответить тест   фото или </w:t>
            </w:r>
            <w:proofErr w:type="spellStart"/>
            <w:r w:rsidR="005307C9">
              <w:rPr>
                <w:rFonts w:ascii="Times New Roman" w:hAnsi="Times New Roman" w:cs="Times New Roman"/>
              </w:rPr>
              <w:t>скрин</w:t>
            </w:r>
            <w:proofErr w:type="spellEnd"/>
            <w:r w:rsidR="005307C9">
              <w:rPr>
                <w:rFonts w:ascii="Times New Roman" w:hAnsi="Times New Roman" w:cs="Times New Roman"/>
              </w:rPr>
              <w:t xml:space="preserve"> прислать </w:t>
            </w:r>
          </w:p>
          <w:p w:rsidR="005307C9" w:rsidRDefault="005307C9" w:rsidP="005307C9">
            <w:pPr>
              <w:rPr>
                <w:rFonts w:ascii="Times New Roman" w:hAnsi="Times New Roman" w:cs="Times New Roman"/>
              </w:rPr>
            </w:pPr>
          </w:p>
          <w:p w:rsidR="00EF10B3" w:rsidRPr="000B6C4D" w:rsidRDefault="00694FAC" w:rsidP="00530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стр87</w:t>
            </w:r>
            <w:r w:rsidR="00EF10B3">
              <w:rPr>
                <w:rFonts w:ascii="Times New Roman" w:hAnsi="Times New Roman" w:cs="Times New Roman"/>
              </w:rPr>
              <w:t xml:space="preserve">  </w:t>
            </w:r>
            <w:r w:rsidR="005307C9">
              <w:rPr>
                <w:rFonts w:ascii="Times New Roman" w:hAnsi="Times New Roman" w:cs="Times New Roman"/>
              </w:rPr>
              <w:t xml:space="preserve">ответить письменно на вопросы </w:t>
            </w:r>
          </w:p>
          <w:p w:rsidR="00EF10B3" w:rsidRPr="000B6C4D" w:rsidRDefault="00EF10B3" w:rsidP="00AD51C2">
            <w:pPr>
              <w:rPr>
                <w:rFonts w:ascii="Times New Roman" w:hAnsi="Times New Roman" w:cs="Times New Roman"/>
              </w:rPr>
            </w:pPr>
          </w:p>
        </w:tc>
      </w:tr>
      <w:tr w:rsidR="00EF10B3" w:rsidRPr="000B6C4D" w:rsidTr="00AD51C2">
        <w:tc>
          <w:tcPr>
            <w:tcW w:w="714" w:type="dxa"/>
          </w:tcPr>
          <w:p w:rsidR="00EF10B3" w:rsidRDefault="00EF10B3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374" w:type="dxa"/>
          </w:tcPr>
          <w:p w:rsidR="00EF10B3" w:rsidRPr="005307C9" w:rsidRDefault="005307C9" w:rsidP="00694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94FAC">
              <w:rPr>
                <w:rFonts w:ascii="Times New Roman" w:hAnsi="Times New Roman" w:cs="Times New Roman"/>
              </w:rPr>
              <w:t>Русские путешественники и первопроходцы</w:t>
            </w:r>
          </w:p>
        </w:tc>
        <w:tc>
          <w:tcPr>
            <w:tcW w:w="7657" w:type="dxa"/>
          </w:tcPr>
          <w:p w:rsidR="00EF10B3" w:rsidRDefault="00EF10B3" w:rsidP="005307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94FAC">
              <w:rPr>
                <w:rFonts w:ascii="Times New Roman" w:hAnsi="Times New Roman" w:cs="Times New Roman"/>
              </w:rPr>
              <w:t>25</w:t>
            </w:r>
            <w:r w:rsidR="005307C9">
              <w:rPr>
                <w:rFonts w:ascii="Times New Roman" w:hAnsi="Times New Roman" w:cs="Times New Roman"/>
              </w:rPr>
              <w:t xml:space="preserve"> письменно ответить на вопросы </w:t>
            </w:r>
            <w:r w:rsidR="00694FAC">
              <w:rPr>
                <w:rFonts w:ascii="Times New Roman" w:hAnsi="Times New Roman" w:cs="Times New Roman"/>
              </w:rPr>
              <w:t>1,2. Таблица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75"/>
              <w:gridCol w:w="2475"/>
              <w:gridCol w:w="2476"/>
            </w:tblGrid>
            <w:tr w:rsidR="00694FAC" w:rsidTr="00694FAC">
              <w:tc>
                <w:tcPr>
                  <w:tcW w:w="2475" w:type="dxa"/>
                </w:tcPr>
                <w:p w:rsidR="00694FAC" w:rsidRDefault="00694FAC" w:rsidP="005307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Дата </w:t>
                  </w:r>
                </w:p>
              </w:tc>
              <w:tc>
                <w:tcPr>
                  <w:tcW w:w="2475" w:type="dxa"/>
                </w:tcPr>
                <w:p w:rsidR="00694FAC" w:rsidRDefault="00694FAC" w:rsidP="005307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 путешественника</w:t>
                  </w:r>
                </w:p>
              </w:tc>
              <w:tc>
                <w:tcPr>
                  <w:tcW w:w="2476" w:type="dxa"/>
                </w:tcPr>
                <w:p w:rsidR="00694FAC" w:rsidRDefault="00694FAC" w:rsidP="005307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 открыл</w:t>
                  </w:r>
                </w:p>
              </w:tc>
            </w:tr>
          </w:tbl>
          <w:p w:rsidR="00694FAC" w:rsidRDefault="00694FAC" w:rsidP="005307C9">
            <w:pPr>
              <w:rPr>
                <w:rFonts w:ascii="Times New Roman" w:hAnsi="Times New Roman" w:cs="Times New Roman"/>
              </w:rPr>
            </w:pPr>
          </w:p>
        </w:tc>
      </w:tr>
    </w:tbl>
    <w:p w:rsidR="00503A6B" w:rsidRDefault="00503A6B"/>
    <w:p w:rsidR="00EF10B3" w:rsidRDefault="00EF10B3"/>
    <w:tbl>
      <w:tblPr>
        <w:tblStyle w:val="a3"/>
        <w:tblW w:w="5442" w:type="dxa"/>
        <w:tblInd w:w="-1139" w:type="dxa"/>
        <w:tblLook w:val="04A0"/>
      </w:tblPr>
      <w:tblGrid>
        <w:gridCol w:w="1681"/>
        <w:gridCol w:w="1668"/>
        <w:gridCol w:w="2093"/>
      </w:tblGrid>
      <w:tr w:rsidR="00EF10B3" w:rsidTr="00EF10B3">
        <w:tc>
          <w:tcPr>
            <w:tcW w:w="1681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668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2093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</w:tr>
      <w:tr w:rsidR="00EF10B3" w:rsidTr="00EF10B3">
        <w:tc>
          <w:tcPr>
            <w:tcW w:w="1681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668" w:type="dxa"/>
          </w:tcPr>
          <w:p w:rsidR="00EF10B3" w:rsidRPr="0047768A" w:rsidRDefault="00694FAC" w:rsidP="00EF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F10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93" w:type="dxa"/>
          </w:tcPr>
          <w:p w:rsidR="00EF10B3" w:rsidRPr="0047768A" w:rsidRDefault="00970355" w:rsidP="00EF10B3">
            <w:pPr>
              <w:rPr>
                <w:rFonts w:ascii="Times New Roman" w:hAnsi="Times New Roman" w:cs="Times New Roman"/>
              </w:rPr>
            </w:pPr>
            <w:hyperlink r:id="rId4" w:history="1"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F10B3">
              <w:rPr>
                <w:rFonts w:ascii="Times New Roman" w:hAnsi="Times New Roman" w:cs="Times New Roman"/>
              </w:rPr>
              <w:t xml:space="preserve">, </w:t>
            </w:r>
            <w:r w:rsidR="00EF10B3" w:rsidRPr="0047768A">
              <w:rPr>
                <w:rFonts w:ascii="Times New Roman" w:hAnsi="Times New Roman" w:cs="Times New Roman"/>
              </w:rPr>
              <w:t xml:space="preserve"> </w:t>
            </w:r>
            <w:r w:rsidR="00EF10B3"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  <w:tr w:rsidR="00EF10B3" w:rsidTr="00EF10B3">
        <w:tc>
          <w:tcPr>
            <w:tcW w:w="1681" w:type="dxa"/>
          </w:tcPr>
          <w:p w:rsidR="00EF10B3" w:rsidRDefault="00EF10B3" w:rsidP="00EF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EF10B3" w:rsidRDefault="00694FAC" w:rsidP="00EF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F10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93" w:type="dxa"/>
          </w:tcPr>
          <w:p w:rsidR="00EF10B3" w:rsidRDefault="00970355" w:rsidP="00EF10B3">
            <w:hyperlink r:id="rId5" w:history="1"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F10B3">
              <w:rPr>
                <w:rFonts w:ascii="Times New Roman" w:hAnsi="Times New Roman" w:cs="Times New Roman"/>
              </w:rPr>
              <w:t xml:space="preserve">, </w:t>
            </w:r>
            <w:r w:rsidR="00EF10B3" w:rsidRPr="0047768A">
              <w:rPr>
                <w:rFonts w:ascii="Times New Roman" w:hAnsi="Times New Roman" w:cs="Times New Roman"/>
              </w:rPr>
              <w:t xml:space="preserve"> </w:t>
            </w:r>
            <w:r w:rsidR="00EF10B3">
              <w:rPr>
                <w:rFonts w:ascii="Times New Roman" w:hAnsi="Times New Roman" w:cs="Times New Roman"/>
              </w:rPr>
              <w:t>в контакте,</w:t>
            </w:r>
          </w:p>
        </w:tc>
      </w:tr>
    </w:tbl>
    <w:p w:rsidR="00EF10B3" w:rsidRDefault="00EF10B3"/>
    <w:sectPr w:rsidR="00EF10B3" w:rsidSect="00FD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E97"/>
    <w:rsid w:val="001F7E97"/>
    <w:rsid w:val="00503A6B"/>
    <w:rsid w:val="005307C9"/>
    <w:rsid w:val="0061228F"/>
    <w:rsid w:val="00694FAC"/>
    <w:rsid w:val="00970355"/>
    <w:rsid w:val="00EF10B3"/>
    <w:rsid w:val="00FD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0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8</cp:revision>
  <dcterms:created xsi:type="dcterms:W3CDTF">2020-04-12T05:05:00Z</dcterms:created>
  <dcterms:modified xsi:type="dcterms:W3CDTF">2020-04-24T08:47:00Z</dcterms:modified>
</cp:coreProperties>
</file>