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FD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3829"/>
      </w:tblGrid>
      <w:tr w:rsidR="00031B6B" w:rsidTr="00307BA0"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1B6B" w:rsidRPr="00D21A23" w:rsidTr="001A01F7">
        <w:tc>
          <w:tcPr>
            <w:tcW w:w="1914" w:type="dxa"/>
          </w:tcPr>
          <w:p w:rsidR="00031B6B" w:rsidRPr="00031B6B" w:rsidRDefault="00031B6B" w:rsidP="00994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914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914" w:type="dxa"/>
          </w:tcPr>
          <w:p w:rsidR="00031B6B" w:rsidRPr="00DF3B99" w:rsidRDefault="00D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B99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9" w:type="dxa"/>
          </w:tcPr>
          <w:p w:rsidR="00031B6B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09">
              <w:rPr>
                <w:rFonts w:ascii="Times New Roman" w:hAnsi="Times New Roman" w:cs="Times New Roman"/>
                <w:sz w:val="24"/>
                <w:szCs w:val="24"/>
              </w:rPr>
              <w:t xml:space="preserve">Списать </w:t>
            </w:r>
            <w:r w:rsidR="00366009" w:rsidRPr="0036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009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 w:rsidRPr="00366009">
              <w:rPr>
                <w:rFonts w:ascii="Times New Roman" w:hAnsi="Times New Roman" w:cs="Times New Roman"/>
                <w:sz w:val="24"/>
                <w:szCs w:val="24"/>
              </w:rPr>
              <w:t>и выучить рассказ о городе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m'appelle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J'habite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</w:t>
            </w:r>
            <w:proofErr w:type="gram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Ouglitch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Ouglitch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petite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se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trouve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ala Volga.</w:t>
            </w:r>
          </w:p>
          <w:p w:rsidR="00D21A23" w:rsidRPr="00366009" w:rsidRDefault="00D21A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Il y a de monuments, de cathedrals, de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musées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d'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églises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1A23" w:rsidRPr="00366009" w:rsidRDefault="00AB36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J'aime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 </w:t>
            </w:r>
            <w:proofErr w:type="spellStart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</w:t>
            </w:r>
            <w:proofErr w:type="spellEnd"/>
            <w:r w:rsidRPr="00366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21A23" w:rsidRPr="00D21A23" w:rsidRDefault="00D21A23">
            <w:pPr>
              <w:rPr>
                <w:lang w:val="en-US"/>
              </w:rPr>
            </w:pPr>
          </w:p>
        </w:tc>
      </w:tr>
    </w:tbl>
    <w:p w:rsidR="00031B6B" w:rsidRDefault="00031B6B"/>
    <w:p w:rsidR="0043394B" w:rsidRPr="00BD4650" w:rsidRDefault="0043394B" w:rsidP="0043394B">
      <w:r>
        <w:t>Задания переслать 17.04.2020 до 17.00</w:t>
      </w:r>
    </w:p>
    <w:p w:rsidR="0043394B" w:rsidRDefault="0043394B"/>
    <w:p w:rsidR="0043394B" w:rsidRDefault="0043394B"/>
    <w:p w:rsidR="0043394B" w:rsidRPr="0043394B" w:rsidRDefault="0043394B"/>
    <w:sectPr w:rsidR="0043394B" w:rsidRPr="0043394B" w:rsidSect="0046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2C727F"/>
    <w:rsid w:val="00366009"/>
    <w:rsid w:val="0043394B"/>
    <w:rsid w:val="00466BFD"/>
    <w:rsid w:val="00590BC8"/>
    <w:rsid w:val="00994D52"/>
    <w:rsid w:val="00AB369E"/>
    <w:rsid w:val="00D21A23"/>
    <w:rsid w:val="00DF3B99"/>
    <w:rsid w:val="00EF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4</cp:revision>
  <dcterms:created xsi:type="dcterms:W3CDTF">2020-04-06T13:18:00Z</dcterms:created>
  <dcterms:modified xsi:type="dcterms:W3CDTF">2020-04-08T17:39:00Z</dcterms:modified>
</cp:coreProperties>
</file>